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8" w:rsidRPr="005F3D44" w:rsidRDefault="00111FC8" w:rsidP="00111FC8">
      <w:pPr>
        <w:spacing w:line="360" w:lineRule="auto"/>
        <w:jc w:val="center"/>
        <w:rPr>
          <w:bCs/>
        </w:rPr>
      </w:pPr>
      <w:r w:rsidRPr="005F3D44">
        <w:rPr>
          <w:b/>
        </w:rPr>
        <w:t>специальность</w:t>
      </w:r>
      <w:r w:rsidRPr="005F3D44">
        <w:rPr>
          <w:b/>
          <w:bCs/>
        </w:rPr>
        <w:t>09.02.01 (КСК) Компьютерные системы и комплексы</w:t>
      </w:r>
    </w:p>
    <w:p w:rsidR="00111FC8" w:rsidRPr="005F3D44" w:rsidRDefault="00111FC8" w:rsidP="00111FC8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111FC8" w:rsidRPr="005F3D44" w:rsidRDefault="00111FC8" w:rsidP="00111FC8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r>
        <w:rPr>
          <w:i/>
        </w:rPr>
        <w:t>Бюджет, 40 мест</w:t>
      </w:r>
    </w:p>
    <w:tbl>
      <w:tblPr>
        <w:tblW w:w="4032" w:type="pct"/>
        <w:jc w:val="center"/>
        <w:tblInd w:w="-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5388"/>
        <w:gridCol w:w="1089"/>
      </w:tblGrid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Агафонов Егор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Новиков Александр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 xml:space="preserve"> Агафонова Алина </w:t>
              </w:r>
              <w:proofErr w:type="spellStart"/>
              <w:r w:rsidRPr="00315239">
                <w:rPr>
                  <w:color w:val="000000"/>
                </w:rPr>
                <w:t>Ашотовна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Заваруева</w:t>
              </w:r>
              <w:proofErr w:type="spellEnd"/>
              <w:r w:rsidRPr="00315239">
                <w:rPr>
                  <w:color w:val="000000"/>
                </w:rPr>
                <w:t xml:space="preserve"> Ирина Александровна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Гаврилов Максим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Мальцев Сергей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Отставнов Максим Валерьевич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 xml:space="preserve"> Сулейменов Артем </w:t>
              </w:r>
              <w:proofErr w:type="spellStart"/>
              <w:r w:rsidRPr="00315239">
                <w:rPr>
                  <w:color w:val="000000"/>
                </w:rPr>
                <w:t>Ринатович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Поздняков Андрей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Хихол</w:t>
              </w:r>
              <w:proofErr w:type="spellEnd"/>
              <w:r w:rsidRPr="00315239">
                <w:rPr>
                  <w:color w:val="000000"/>
                </w:rPr>
                <w:t xml:space="preserve"> Юрий Вадимович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Хрипушин</w:t>
              </w:r>
              <w:proofErr w:type="spellEnd"/>
              <w:r w:rsidRPr="00315239">
                <w:rPr>
                  <w:color w:val="000000"/>
                </w:rPr>
                <w:t xml:space="preserve"> Даниил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Жуков Сергей Петрович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Зязюля</w:t>
              </w:r>
              <w:proofErr w:type="spellEnd"/>
              <w:r w:rsidRPr="00315239">
                <w:rPr>
                  <w:color w:val="000000"/>
                </w:rPr>
                <w:t xml:space="preserve"> Ирина Сергеевна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Игонин Виталий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  <w:hideMark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Иноземцев Артем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Кондрашов Андрей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Серина</w:t>
              </w:r>
              <w:proofErr w:type="spellEnd"/>
              <w:r w:rsidRPr="00315239">
                <w:rPr>
                  <w:color w:val="000000"/>
                </w:rPr>
                <w:t xml:space="preserve"> Елизавета Артёмовна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Энютин</w:t>
              </w:r>
              <w:proofErr w:type="spellEnd"/>
              <w:r w:rsidRPr="00315239">
                <w:rPr>
                  <w:color w:val="000000"/>
                </w:rPr>
                <w:t xml:space="preserve"> Денис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Давуев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Камиль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Шихмирзаевич</w:t>
              </w:r>
              <w:proofErr w:type="spellEnd"/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Засыпкин</w:t>
              </w:r>
              <w:proofErr w:type="spellEnd"/>
              <w:r w:rsidRPr="00315239">
                <w:rPr>
                  <w:color w:val="000000"/>
                </w:rPr>
                <w:t xml:space="preserve"> Андрей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Коротин</w:t>
              </w:r>
              <w:proofErr w:type="spellEnd"/>
              <w:r w:rsidRPr="00315239">
                <w:rPr>
                  <w:color w:val="000000"/>
                </w:rPr>
                <w:t xml:space="preserve"> Артем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Филиппов Сергей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Янбулатов</w:t>
              </w:r>
              <w:proofErr w:type="spellEnd"/>
              <w:r w:rsidRPr="00315239">
                <w:rPr>
                  <w:color w:val="000000"/>
                </w:rPr>
                <w:t xml:space="preserve"> Рустам </w:t>
              </w:r>
              <w:proofErr w:type="spellStart"/>
              <w:r w:rsidRPr="00315239">
                <w:rPr>
                  <w:color w:val="000000"/>
                </w:rPr>
                <w:t>Яткярович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Жигунов Иван Дмитриевич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Щелупанов</w:t>
              </w:r>
              <w:proofErr w:type="spellEnd"/>
              <w:r w:rsidRPr="00315239">
                <w:rPr>
                  <w:color w:val="000000"/>
                </w:rPr>
                <w:t xml:space="preserve"> Иван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1" w:tooltip="Личное дело абитуриента" w:history="1">
              <w:r w:rsidRPr="00315239">
                <w:rPr>
                  <w:color w:val="000000"/>
                </w:rPr>
                <w:t> Вагнер Кирилл Анатольевич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2" w:tooltip="Личное дело абитуриента" w:history="1">
              <w:r w:rsidRPr="00315239">
                <w:rPr>
                  <w:color w:val="000000"/>
                </w:rPr>
                <w:t> Лобков Александр Станиславович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Амбарцумов</w:t>
              </w:r>
              <w:proofErr w:type="spellEnd"/>
              <w:r w:rsidRPr="00315239">
                <w:rPr>
                  <w:color w:val="000000"/>
                </w:rPr>
                <w:t xml:space="preserve"> Сергей </w:t>
              </w:r>
              <w:proofErr w:type="spellStart"/>
              <w:r w:rsidRPr="00315239">
                <w:rPr>
                  <w:color w:val="000000"/>
                </w:rPr>
                <w:t>Арсенович</w:t>
              </w:r>
              <w:proofErr w:type="spellEnd"/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Дынская</w:t>
              </w:r>
              <w:proofErr w:type="spellEnd"/>
              <w:r w:rsidRPr="00315239">
                <w:rPr>
                  <w:color w:val="000000"/>
                </w:rPr>
                <w:t xml:space="preserve"> Анастасия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5" w:tooltip="Личное дело абитуриента" w:history="1">
              <w:r w:rsidRPr="00315239">
                <w:rPr>
                  <w:color w:val="000000"/>
                </w:rPr>
                <w:t> Першин Никита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Чайкалак</w:t>
              </w:r>
              <w:proofErr w:type="spellEnd"/>
              <w:r w:rsidRPr="00315239">
                <w:rPr>
                  <w:color w:val="000000"/>
                </w:rPr>
                <w:t xml:space="preserve"> Амир </w:t>
              </w:r>
              <w:proofErr w:type="spellStart"/>
              <w:r w:rsidRPr="00315239">
                <w:rPr>
                  <w:color w:val="000000"/>
                </w:rPr>
                <w:t>Равильевич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7" w:tooltip="Личное дело абитуриента" w:history="1">
              <w:r w:rsidRPr="00315239">
                <w:rPr>
                  <w:color w:val="000000"/>
                </w:rPr>
                <w:t> Белинский Евгений Александрович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8" w:tooltip="Личное дело абитуриента" w:history="1">
              <w:r w:rsidRPr="00315239">
                <w:rPr>
                  <w:color w:val="000000"/>
                </w:rPr>
                <w:t> Курков Роман Матвеевич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39" w:tooltip="Личное дело абитуриента" w:history="1">
              <w:r w:rsidRPr="00315239">
                <w:rPr>
                  <w:color w:val="000000"/>
                </w:rPr>
                <w:t> Арутюнов Евгений Владимирович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4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Мармылев</w:t>
              </w:r>
              <w:proofErr w:type="spellEnd"/>
              <w:r w:rsidRPr="00315239">
                <w:rPr>
                  <w:color w:val="000000"/>
                </w:rPr>
                <w:t xml:space="preserve"> Александр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41" w:tooltip="Личное дело абитуриента" w:history="1">
              <w:r w:rsidRPr="00315239">
                <w:rPr>
                  <w:color w:val="000000"/>
                </w:rPr>
                <w:t> Пащенко Валерий Анатольевич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42" w:tooltip="Личное дело абитуриента" w:history="1">
              <w:r w:rsidRPr="00315239">
                <w:rPr>
                  <w:color w:val="000000"/>
                </w:rPr>
                <w:t> Пуговкин Артем Александрович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4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Соляниченко</w:t>
              </w:r>
              <w:proofErr w:type="spellEnd"/>
              <w:r w:rsidRPr="00315239">
                <w:rPr>
                  <w:color w:val="000000"/>
                </w:rPr>
                <w:t xml:space="preserve"> Данила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44" w:tooltip="Личное дело абитуриента" w:history="1">
              <w:r w:rsidRPr="00315239">
                <w:rPr>
                  <w:color w:val="000000"/>
                </w:rPr>
                <w:t> Шустов Артем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111FC8" w:rsidRPr="00315239" w:rsidTr="00111FC8">
        <w:trPr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111FC8" w:rsidRPr="00315239" w:rsidRDefault="00111FC8" w:rsidP="00111FC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388" w:type="dxa"/>
            <w:shd w:val="clear" w:color="auto" w:fill="auto"/>
            <w:noWrap/>
            <w:vAlign w:val="center"/>
          </w:tcPr>
          <w:p w:rsidR="00111FC8" w:rsidRPr="00315239" w:rsidRDefault="00111FC8" w:rsidP="00044410">
            <w:pPr>
              <w:rPr>
                <w:color w:val="000000"/>
              </w:rPr>
            </w:pPr>
            <w:hyperlink r:id="rId45" w:tooltip="Личное дело абитуриента" w:history="1">
              <w:r w:rsidRPr="00315239">
                <w:rPr>
                  <w:color w:val="000000"/>
                </w:rPr>
                <w:t> Муравьев Вадим Ефимович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89" w:type="dxa"/>
          </w:tcPr>
          <w:p w:rsidR="00111FC8" w:rsidRPr="00315239" w:rsidRDefault="00111FC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111FC8" w:rsidRPr="00315239" w:rsidRDefault="00111FC8" w:rsidP="00111FC8">
      <w:pPr>
        <w:rPr>
          <w:color w:val="000000"/>
        </w:rPr>
      </w:pPr>
      <w:r w:rsidRPr="00315239">
        <w:rPr>
          <w:b/>
          <w:color w:val="000000"/>
        </w:rPr>
        <w:tab/>
        <w:t xml:space="preserve">  </w:t>
      </w:r>
    </w:p>
    <w:p w:rsidR="00C3098E" w:rsidRDefault="00C3098E">
      <w:bookmarkStart w:id="0" w:name="_GoBack"/>
      <w:bookmarkEnd w:id="0"/>
    </w:p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C0D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5C"/>
    <w:rsid w:val="00111FC8"/>
    <w:rsid w:val="0092295C"/>
    <w:rsid w:val="00C3098E"/>
    <w:rsid w:val="00E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ssjebch35gvfcrc10hparilv)F(AQJQPlpZkuPUCP5QeHSYRAXXCAAIPQQ-BEcENQQyBD0EMARPBAABLwD_4dY8u4X3Frc1Xcaxs2QV3vv94ddEw4H55AlT_68QzGA1))/AbitEdit.aspx?nom=462" TargetMode="External"/><Relationship Id="rId13" Type="http://schemas.openxmlformats.org/officeDocument/2006/relationships/hyperlink" Target="http://pk-spo.sstu.ru/(X(1)S(ssjebch35gvfcrc10hparilv)F(AQJQPlpZkuPUCP5QeHSYRAXXCAAIPQQ-BEcENQQyBD0EMARPBAABLwD_4dY8u4X3Frc1Xcaxs2QV3vv94ddEw4H55AlT_68QzGA1))/AbitEdit.aspx?nom=1284" TargetMode="External"/><Relationship Id="rId18" Type="http://schemas.openxmlformats.org/officeDocument/2006/relationships/hyperlink" Target="http://pk-spo.sstu.ru/(X(1)S(ssjebch35gvfcrc10hparilv)F(AQJQPlpZkuPUCP5QeHSYRAXXCAAIPQQ-BEcENQQyBD0EMARPBAABLwD_4dY8u4X3Frc1Xcaxs2QV3vv94ddEw4H55AlT_68QzGA1))/AbitEdit.aspx?nom=699" TargetMode="External"/><Relationship Id="rId26" Type="http://schemas.openxmlformats.org/officeDocument/2006/relationships/hyperlink" Target="http://pk-spo.sstu.ru/(X(1)S(ssjebch35gvfcrc10hparilv)F(AQJQPlpZkuPUCP5QeHSYRAXXCAAIPQQ-BEcENQQyBD0EMARPBAABLwD_4dY8u4X3Frc1Xcaxs2QV3vv94ddEw4H55AlT_68QzGA1))/AbitEdit.aspx?nom=356" TargetMode="External"/><Relationship Id="rId39" Type="http://schemas.openxmlformats.org/officeDocument/2006/relationships/hyperlink" Target="http://pk-spo.sstu.ru/(X(1)S(ssjebch35gvfcrc10hparilv)F(AQJQPlpZkuPUCP5QeHSYRAXXCAAIPQQ-BEcENQQyBD0EMARPBAABLwD_4dY8u4X3Frc1Xcaxs2QV3vv94ddEw4H55AlT_68QzGA1))/AbitEdit.aspx?nom=2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ssjebch35gvfcrc10hparilv)F(AQJQPlpZkuPUCP5QeHSYRAXXCAAIPQQ-BEcENQQyBD0EMARPBAABLwD_4dY8u4X3Frc1Xcaxs2QV3vv94ddEw4H55AlT_68QzGA1))/AbitEdit.aspx?nom=521" TargetMode="External"/><Relationship Id="rId34" Type="http://schemas.openxmlformats.org/officeDocument/2006/relationships/hyperlink" Target="http://pk-spo.sstu.ru/(X(1)S(ssjebch35gvfcrc10hparilv)F(AQJQPlpZkuPUCP5QeHSYRAXXCAAIPQQ-BEcENQQyBD0EMARPBAABLwD_4dY8u4X3Frc1Xcaxs2QV3vv94ddEw4H55AlT_68QzGA1))/AbitEdit.aspx?nom=1429" TargetMode="External"/><Relationship Id="rId42" Type="http://schemas.openxmlformats.org/officeDocument/2006/relationships/hyperlink" Target="http://pk-spo.sstu.ru/(X(1)S(ssjebch35gvfcrc10hparilv)F(AQJQPlpZkuPUCP5QeHSYRAXXCAAIPQQ-BEcENQQyBD0EMARPBAABLwD_4dY8u4X3Frc1Xcaxs2QV3vv94ddEw4H55AlT_68QzGA1))/AbitEdit.aspx?nom=138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k-spo.sstu.ru/(X(1)S(ssjebch35gvfcrc10hparilv)F(AQJQPlpZkuPUCP5QeHSYRAXXCAAIPQQ-BEcENQQyBD0EMARPBAABLwD_4dY8u4X3Frc1Xcaxs2QV3vv94ddEw4H55AlT_68QzGA1))/AbitEdit.aspx?nom=57" TargetMode="External"/><Relationship Id="rId12" Type="http://schemas.openxmlformats.org/officeDocument/2006/relationships/hyperlink" Target="http://pk-spo.sstu.ru/(X(1)S(ssjebch35gvfcrc10hparilv)F(AQJQPlpZkuPUCP5QeHSYRAXXCAAIPQQ-BEcENQQyBD0EMARPBAABLwD_4dY8u4X3Frc1Xcaxs2QV3vv94ddEw4H55AlT_68QzGA1))/AbitEdit.aspx?nom=435" TargetMode="External"/><Relationship Id="rId17" Type="http://schemas.openxmlformats.org/officeDocument/2006/relationships/hyperlink" Target="http://pk-spo.sstu.ru/(X(1)S(ssjebch35gvfcrc10hparilv)F(AQJQPlpZkuPUCP5QeHSYRAXXCAAIPQQ-BEcENQQyBD0EMARPBAABLwD_4dY8u4X3Frc1Xcaxs2QV3vv94ddEw4H55AlT_68QzGA1))/AbitEdit.aspx?nom=1988" TargetMode="External"/><Relationship Id="rId25" Type="http://schemas.openxmlformats.org/officeDocument/2006/relationships/hyperlink" Target="http://pk-spo.sstu.ru/(X(1)S(ssjebch35gvfcrc10hparilv)F(AQJQPlpZkuPUCP5QeHSYRAXXCAAIPQQ-BEcENQQyBD0EMARPBAABLwD_4dY8u4X3Frc1Xcaxs2QV3vv94ddEw4H55AlT_68QzGA1))/AbitEdit.aspx?nom=696" TargetMode="External"/><Relationship Id="rId33" Type="http://schemas.openxmlformats.org/officeDocument/2006/relationships/hyperlink" Target="http://pk-spo.sstu.ru/(X(1)S(ssjebch35gvfcrc10hparilv)F(AQJQPlpZkuPUCP5QeHSYRAXXCAAIPQQ-BEcENQQyBD0EMARPBAABLwD_4dY8u4X3Frc1Xcaxs2QV3vv94ddEw4H55AlT_68QzGA1))/AbitEdit.aspx?nom=632" TargetMode="External"/><Relationship Id="rId38" Type="http://schemas.openxmlformats.org/officeDocument/2006/relationships/hyperlink" Target="http://pk-spo.sstu.ru/(X(1)S(ssjebch35gvfcrc10hparilv)F(AQJQPlpZkuPUCP5QeHSYRAXXCAAIPQQ-BEcENQQyBD0EMARPBAABLwD_4dY8u4X3Frc1Xcaxs2QV3vv94ddEw4H55AlT_68QzGA1))/AbitEdit.aspx?nom=227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k-spo.sstu.ru/(X(1)S(ssjebch35gvfcrc10hparilv)F(AQJQPlpZkuPUCP5QeHSYRAXXCAAIPQQ-BEcENQQyBD0EMARPBAABLwD_4dY8u4X3Frc1Xcaxs2QV3vv94ddEw4H55AlT_68QzGA1))/AbitEdit.aspx?nom=2169" TargetMode="External"/><Relationship Id="rId20" Type="http://schemas.openxmlformats.org/officeDocument/2006/relationships/hyperlink" Target="http://pk-spo.sstu.ru/(X(1)S(ssjebch35gvfcrc10hparilv)F(AQJQPlpZkuPUCP5QeHSYRAXXCAAIPQQ-BEcENQQyBD0EMARPBAABLwD_4dY8u4X3Frc1Xcaxs2QV3vv94ddEw4H55AlT_68QzGA1))/AbitEdit.aspx?nom=2425" TargetMode="External"/><Relationship Id="rId29" Type="http://schemas.openxmlformats.org/officeDocument/2006/relationships/hyperlink" Target="http://pk-spo.sstu.ru/(X(1)S(ssjebch35gvfcrc10hparilv)F(AQJQPlpZkuPUCP5QeHSYRAXXCAAIPQQ-BEcENQQyBD0EMARPBAABLwD_4dY8u4X3Frc1Xcaxs2QV3vv94ddEw4H55AlT_68QzGA1))/AbitEdit.aspx?nom=2174" TargetMode="External"/><Relationship Id="rId41" Type="http://schemas.openxmlformats.org/officeDocument/2006/relationships/hyperlink" Target="http://pk-spo.sstu.ru/(X(1)S(ssjebch35gvfcrc10hparilv)F(AQJQPlpZkuPUCP5QeHSYRAXXCAAIPQQ-BEcENQQyBD0EMARPBAABLwD_4dY8u4X3Frc1Xcaxs2QV3vv94ddEw4H55AlT_68QzGA1))/AbitEdit.aspx?nom=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ssjebch35gvfcrc10hparilv)F(AQJQPlpZkuPUCP5QeHSYRAXXCAAIPQQ-BEcENQQyBD0EMARPBAABLwD_4dY8u4X3Frc1Xcaxs2QV3vv94ddEw4H55AlT_68QzGA1))/AbitEdit.aspx?nom=1408" TargetMode="External"/><Relationship Id="rId11" Type="http://schemas.openxmlformats.org/officeDocument/2006/relationships/hyperlink" Target="http://pk-spo.sstu.ru/(X(1)S(ssjebch35gvfcrc10hparilv)F(AQJQPlpZkuPUCP5QeHSYRAXXCAAIPQQ-BEcENQQyBD0EMARPBAABLwD_4dY8u4X3Frc1Xcaxs2QV3vv94ddEw4H55AlT_68QzGA1))/AbitEdit.aspx?nom=1033" TargetMode="External"/><Relationship Id="rId24" Type="http://schemas.openxmlformats.org/officeDocument/2006/relationships/hyperlink" Target="http://pk-spo.sstu.ru/(X(1)S(ssjebch35gvfcrc10hparilv)F(AQJQPlpZkuPUCP5QeHSYRAXXCAAIPQQ-BEcENQQyBD0EMARPBAABLwD_4dY8u4X3Frc1Xcaxs2QV3vv94ddEw4H55AlT_68QzGA1))/AbitEdit.aspx?nom=2435" TargetMode="External"/><Relationship Id="rId32" Type="http://schemas.openxmlformats.org/officeDocument/2006/relationships/hyperlink" Target="http://pk-spo.sstu.ru/(X(1)S(ssjebch35gvfcrc10hparilv)F(AQJQPlpZkuPUCP5QeHSYRAXXCAAIPQQ-BEcENQQyBD0EMARPBAABLwD_4dY8u4X3Frc1Xcaxs2QV3vv94ddEw4H55AlT_68QzGA1))/AbitEdit.aspx?nom=727" TargetMode="External"/><Relationship Id="rId37" Type="http://schemas.openxmlformats.org/officeDocument/2006/relationships/hyperlink" Target="http://pk-spo.sstu.ru/(X(1)S(ssjebch35gvfcrc10hparilv)F(AQJQPlpZkuPUCP5QeHSYRAXXCAAIPQQ-BEcENQQyBD0EMARPBAABLwD_4dY8u4X3Frc1Xcaxs2QV3vv94ddEw4H55AlT_68QzGA1))/AbitEdit.aspx?nom=70" TargetMode="External"/><Relationship Id="rId40" Type="http://schemas.openxmlformats.org/officeDocument/2006/relationships/hyperlink" Target="http://pk-spo.sstu.ru/(X(1)S(ssjebch35gvfcrc10hparilv)F(AQJQPlpZkuPUCP5QeHSYRAXXCAAIPQQ-BEcENQQyBD0EMARPBAABLwD_4dY8u4X3Frc1Xcaxs2QV3vv94ddEw4H55AlT_68QzGA1))/AbitEdit.aspx?nom=1028" TargetMode="External"/><Relationship Id="rId45" Type="http://schemas.openxmlformats.org/officeDocument/2006/relationships/hyperlink" Target="http://pk-spo.sstu.ru/(X(1)S(ssjebch35gvfcrc10hparilv)F(AQJQPlpZkuPUCP5QeHSYRAXXCAAIPQQ-BEcENQQyBD0EMARPBAABLwD_4dY8u4X3Frc1Xcaxs2QV3vv94ddEw4H55AlT_68QzGA1))/AbitEdit.aspx?nom=8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ssjebch35gvfcrc10hparilv)F(AQJQPlpZkuPUCP5QeHSYRAXXCAAIPQQ-BEcENQQyBD0EMARPBAABLwD_4dY8u4X3Frc1Xcaxs2QV3vv94ddEw4H55AlT_68QzGA1))/AbitEdit.aspx?nom=2406" TargetMode="External"/><Relationship Id="rId23" Type="http://schemas.openxmlformats.org/officeDocument/2006/relationships/hyperlink" Target="http://pk-spo.sstu.ru/(X(1)S(ssjebch35gvfcrc10hparilv)F(AQJQPlpZkuPUCP5QeHSYRAXXCAAIPQQ-BEcENQQyBD0EMARPBAABLwD_4dY8u4X3Frc1Xcaxs2QV3vv94ddEw4H55AlT_68QzGA1))/AbitEdit.aspx?nom=1176" TargetMode="External"/><Relationship Id="rId28" Type="http://schemas.openxmlformats.org/officeDocument/2006/relationships/hyperlink" Target="http://pk-spo.sstu.ru/(X(1)S(ssjebch35gvfcrc10hparilv)F(AQJQPlpZkuPUCP5QeHSYRAXXCAAIPQQ-BEcENQQyBD0EMARPBAABLwD_4dY8u4X3Frc1Xcaxs2QV3vv94ddEw4H55AlT_68QzGA1))/AbitEdit.aspx?nom=244" TargetMode="External"/><Relationship Id="rId36" Type="http://schemas.openxmlformats.org/officeDocument/2006/relationships/hyperlink" Target="http://pk-spo.sstu.ru/(X(1)S(ssjebch35gvfcrc10hparilv)F(AQJQPlpZkuPUCP5QeHSYRAXXCAAIPQQ-BEcENQQyBD0EMARPBAABLwD_4dY8u4X3Frc1Xcaxs2QV3vv94ddEw4H55AlT_68QzGA1))/AbitEdit.aspx?nom=637" TargetMode="External"/><Relationship Id="rId10" Type="http://schemas.openxmlformats.org/officeDocument/2006/relationships/hyperlink" Target="http://pk-spo.sstu.ru/(X(1)S(ssjebch35gvfcrc10hparilv)F(AQJQPlpZkuPUCP5QeHSYRAXXCAAIPQQ-BEcENQQyBD0EMARPBAABLwD_4dY8u4X3Frc1Xcaxs2QV3vv94ddEw4H55AlT_68QzGA1))/AbitEdit.aspx?nom=780" TargetMode="External"/><Relationship Id="rId19" Type="http://schemas.openxmlformats.org/officeDocument/2006/relationships/hyperlink" Target="http://pk-spo.sstu.ru/(X(1)S(ssjebch35gvfcrc10hparilv)F(AQJQPlpZkuPUCP5QeHSYRAXXCAAIPQQ-BEcENQQyBD0EMARPBAABLwD_4dY8u4X3Frc1Xcaxs2QV3vv94ddEw4H55AlT_68QzGA1))/AbitEdit.aspx?nom=367" TargetMode="External"/><Relationship Id="rId31" Type="http://schemas.openxmlformats.org/officeDocument/2006/relationships/hyperlink" Target="http://pk-spo.sstu.ru/(X(1)S(ssjebch35gvfcrc10hparilv)F(AQJQPlpZkuPUCP5QeHSYRAXXCAAIPQQ-BEcENQQyBD0EMARPBAABLwD_4dY8u4X3Frc1Xcaxs2QV3vv94ddEw4H55AlT_68QzGA1))/AbitEdit.aspx?nom=2416" TargetMode="External"/><Relationship Id="rId44" Type="http://schemas.openxmlformats.org/officeDocument/2006/relationships/hyperlink" Target="http://pk-spo.sstu.ru/(X(1)S(ssjebch35gvfcrc10hparilv)F(AQJQPlpZkuPUCP5QeHSYRAXXCAAIPQQ-BEcENQQyBD0EMARPBAABLwD_4dY8u4X3Frc1Xcaxs2QV3vv94ddEw4H55AlT_68QzGA1))/AbitEdit.aspx?nom=1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ssjebch35gvfcrc10hparilv)F(AQJQPlpZkuPUCP5QeHSYRAXXCAAIPQQ-BEcENQQyBD0EMARPBAABLwD_4dY8u4X3Frc1Xcaxs2QV3vv94ddEw4H55AlT_68QzGA1))/AbitEdit.aspx?nom=2310" TargetMode="External"/><Relationship Id="rId14" Type="http://schemas.openxmlformats.org/officeDocument/2006/relationships/hyperlink" Target="http://pk-spo.sstu.ru/(X(1)S(ssjebch35gvfcrc10hparilv)F(AQJQPlpZkuPUCP5QeHSYRAXXCAAIPQQ-BEcENQQyBD0EMARPBAABLwD_4dY8u4X3Frc1Xcaxs2QV3vv94ddEw4H55AlT_68QzGA1))/AbitEdit.aspx?nom=1229" TargetMode="External"/><Relationship Id="rId22" Type="http://schemas.openxmlformats.org/officeDocument/2006/relationships/hyperlink" Target="http://pk-spo.sstu.ru/(X(1)S(ssjebch35gvfcrc10hparilv)F(AQJQPlpZkuPUCP5QeHSYRAXXCAAIPQQ-BEcENQQyBD0EMARPBAABLwD_4dY8u4X3Frc1Xcaxs2QV3vv94ddEw4H55AlT_68QzGA1))/AbitEdit.aspx?nom=1933" TargetMode="External"/><Relationship Id="rId27" Type="http://schemas.openxmlformats.org/officeDocument/2006/relationships/hyperlink" Target="http://pk-spo.sstu.ru/(X(1)S(ssjebch35gvfcrc10hparilv)F(AQJQPlpZkuPUCP5QeHSYRAXXCAAIPQQ-BEcENQQyBD0EMARPBAABLwD_4dY8u4X3Frc1Xcaxs2QV3vv94ddEw4H55AlT_68QzGA1))/AbitEdit.aspx?nom=394" TargetMode="External"/><Relationship Id="rId30" Type="http://schemas.openxmlformats.org/officeDocument/2006/relationships/hyperlink" Target="http://pk-spo.sstu.ru/(X(1)S(ssjebch35gvfcrc10hparilv)F(AQJQPlpZkuPUCP5QeHSYRAXXCAAIPQQ-BEcENQQyBD0EMARPBAABLwD_4dY8u4X3Frc1Xcaxs2QV3vv94ddEw4H55AlT_68QzGA1))/AbitEdit.aspx?nom=811" TargetMode="External"/><Relationship Id="rId35" Type="http://schemas.openxmlformats.org/officeDocument/2006/relationships/hyperlink" Target="http://pk-spo.sstu.ru/(X(1)S(ssjebch35gvfcrc10hparilv)F(AQJQPlpZkuPUCP5QeHSYRAXXCAAIPQQ-BEcENQQyBD0EMARPBAABLwD_4dY8u4X3Frc1Xcaxs2QV3vv94ddEw4H55AlT_68QzGA1))/AbitEdit.aspx?nom=1673" TargetMode="External"/><Relationship Id="rId43" Type="http://schemas.openxmlformats.org/officeDocument/2006/relationships/hyperlink" Target="http://pk-spo.sstu.ru/(X(1)S(ssjebch35gvfcrc10hparilv)F(AQJQPlpZkuPUCP5QeHSYRAXXCAAIPQQ-BEcENQQyBD0EMARPBAABLwD_4dY8u4X3Frc1Xcaxs2QV3vv94ddEw4H55AlT_68QzGA1))/AbitEdit.aspx?nom=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2017-08-22T13:50:00Z</dcterms:created>
  <dcterms:modified xsi:type="dcterms:W3CDTF">2017-08-22T13:51:00Z</dcterms:modified>
</cp:coreProperties>
</file>