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629E" w:rsidRPr="00715276" w:rsidRDefault="004D629E" w:rsidP="004D629E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Группа ПБ 4, дата экзамена - 18.08.2020, время экзамена – 13.00</w:t>
      </w:r>
    </w:p>
    <w:tbl>
      <w:tblPr>
        <w:tblW w:w="9219" w:type="dxa"/>
        <w:tblInd w:w="103" w:type="dxa"/>
        <w:tblLayout w:type="fixed"/>
        <w:tblLook w:val="04A0" w:firstRow="1" w:lastRow="0" w:firstColumn="1" w:lastColumn="0" w:noHBand="0" w:noVBand="1"/>
      </w:tblPr>
      <w:tblGrid>
        <w:gridCol w:w="714"/>
        <w:gridCol w:w="1701"/>
        <w:gridCol w:w="6804"/>
      </w:tblGrid>
      <w:tr w:rsidR="004D629E" w:rsidRPr="004D629E" w:rsidTr="004D629E">
        <w:trPr>
          <w:trHeight w:val="465"/>
        </w:trPr>
        <w:tc>
          <w:tcPr>
            <w:tcW w:w="714" w:type="dxa"/>
            <w:tcBorders>
              <w:top w:val="single" w:sz="8" w:space="0" w:color="666666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</w:tcPr>
          <w:p w:rsidR="004D629E" w:rsidRPr="004D629E" w:rsidRDefault="004D629E" w:rsidP="002C7A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1701" w:type="dxa"/>
            <w:tcBorders>
              <w:top w:val="single" w:sz="8" w:space="0" w:color="666666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</w:tcPr>
          <w:p w:rsidR="004D629E" w:rsidRPr="004D629E" w:rsidRDefault="004D629E" w:rsidP="002C7A1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Приоритет</w:t>
            </w:r>
          </w:p>
        </w:tc>
        <w:tc>
          <w:tcPr>
            <w:tcW w:w="6804" w:type="dxa"/>
            <w:tcBorders>
              <w:top w:val="single" w:sz="8" w:space="0" w:color="666666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</w:tcPr>
          <w:p w:rsidR="004D629E" w:rsidRPr="004D629E" w:rsidRDefault="004D629E" w:rsidP="002C7A12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ФИО абитуриента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single" w:sz="8" w:space="0" w:color="666666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1701" w:type="dxa"/>
            <w:tcBorders>
              <w:top w:val="single" w:sz="8" w:space="0" w:color="666666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single" w:sz="8" w:space="0" w:color="666666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5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Макарова Анастасия Михайловна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6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Малов Данила Алексеевич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7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Мальченко Алиса Дмитриевна  </w:t>
              </w:r>
            </w:hyperlink>
          </w:p>
        </w:tc>
      </w:tr>
      <w:tr w:rsidR="004D629E" w:rsidRPr="004D629E" w:rsidTr="004D629E">
        <w:trPr>
          <w:trHeight w:val="31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8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Маслова Алина Александровна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9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 Матевосян 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Смбат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 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Суренович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0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Мельников Ярослав Ильич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Минеев Григорий Алексеевич   </w:t>
            </w:r>
          </w:p>
        </w:tc>
      </w:tr>
      <w:tr w:rsidR="004D629E" w:rsidRPr="004D629E" w:rsidTr="004D629E">
        <w:trPr>
          <w:trHeight w:val="31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1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Минич Кирилл Романович  </w:t>
              </w:r>
            </w:hyperlink>
          </w:p>
        </w:tc>
      </w:tr>
      <w:tr w:rsidR="004D629E" w:rsidRPr="004D629E" w:rsidTr="004D629E">
        <w:trPr>
          <w:trHeight w:val="367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2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Морковкин Дмитрий Евгеньевич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Мосолов Павел Сергеевич   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Мурунов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Данат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Эдуардович   </w:t>
            </w:r>
          </w:p>
        </w:tc>
      </w:tr>
      <w:tr w:rsidR="004D629E" w:rsidRPr="004D629E" w:rsidTr="004D629E">
        <w:trPr>
          <w:trHeight w:val="31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Мустафаев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Данила Александрович   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Мутьянов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Даниил Владиславович   </w:t>
            </w:r>
          </w:p>
        </w:tc>
      </w:tr>
      <w:tr w:rsidR="004D629E" w:rsidRPr="004D629E" w:rsidTr="004D629E">
        <w:trPr>
          <w:trHeight w:val="45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3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Оганесян Юрий Юрьевич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4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Орлюк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 Елизавета Ивановна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5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Орусханов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 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Алимгерей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 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Салимгереевич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Осипова Александра Сергеевна   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Осышная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Татьяна Сергеевна   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6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Павлов Даниил Сергеевич  </w:t>
              </w:r>
            </w:hyperlink>
          </w:p>
        </w:tc>
      </w:tr>
      <w:tr w:rsidR="004D629E" w:rsidRPr="004D629E" w:rsidTr="004D629E">
        <w:trPr>
          <w:trHeight w:val="383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7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Патрекеева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 Валерия Николаевна  </w:t>
              </w:r>
            </w:hyperlink>
          </w:p>
        </w:tc>
      </w:tr>
      <w:tr w:rsidR="004D629E" w:rsidRPr="004D629E" w:rsidTr="004D629E">
        <w:trPr>
          <w:trHeight w:val="31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8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Пелевин Александр Геннадьевич  </w:t>
              </w:r>
            </w:hyperlink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Полуянов Алексей Сергеевич   </w:t>
            </w:r>
          </w:p>
        </w:tc>
      </w:tr>
      <w:tr w:rsidR="004D629E" w:rsidRPr="004D629E" w:rsidTr="004D629E">
        <w:trPr>
          <w:trHeight w:val="443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Пронина Вероника Витальевна   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Просвиряков Никита Васильевич   </w:t>
            </w:r>
          </w:p>
        </w:tc>
      </w:tr>
      <w:tr w:rsidR="004D629E" w:rsidRPr="004D629E" w:rsidTr="004D629E">
        <w:trPr>
          <w:trHeight w:val="46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hyperlink r:id="rId19" w:tooltip="Личное дело абитуриента" w:history="1"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 </w:t>
              </w:r>
              <w:proofErr w:type="spellStart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>Профир</w:t>
              </w:r>
              <w:proofErr w:type="spellEnd"/>
              <w:r w:rsidRPr="004D629E">
                <w:rPr>
                  <w:rFonts w:ascii="Times New Roman" w:eastAsia="Times New Roman" w:hAnsi="Times New Roman" w:cs="Times New Roman"/>
                  <w:sz w:val="26"/>
                  <w:szCs w:val="26"/>
                  <w:lang w:eastAsia="ru-RU"/>
                </w:rPr>
                <w:t xml:space="preserve"> Алина Васильевна  </w:t>
              </w:r>
            </w:hyperlink>
          </w:p>
        </w:tc>
      </w:tr>
      <w:tr w:rsidR="004D629E" w:rsidRPr="004D629E" w:rsidTr="004D629E">
        <w:trPr>
          <w:trHeight w:val="421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Мендешев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Евгений 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Нарбулатович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  </w:t>
            </w:r>
          </w:p>
        </w:tc>
      </w:tr>
      <w:tr w:rsidR="004D629E" w:rsidRPr="004D629E" w:rsidTr="004D629E">
        <w:trPr>
          <w:trHeight w:val="555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 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Шельдяев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Валерий Сергеевич   </w:t>
            </w:r>
          </w:p>
        </w:tc>
      </w:tr>
      <w:tr w:rsidR="004D629E" w:rsidRPr="004D629E" w:rsidTr="004D629E">
        <w:trPr>
          <w:trHeight w:val="550"/>
        </w:trPr>
        <w:tc>
          <w:tcPr>
            <w:tcW w:w="714" w:type="dxa"/>
            <w:tcBorders>
              <w:top w:val="nil"/>
              <w:left w:val="single" w:sz="8" w:space="0" w:color="666666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8" w:space="0" w:color="666666"/>
              <w:right w:val="single" w:sz="8" w:space="0" w:color="666666"/>
            </w:tcBorders>
            <w:shd w:val="clear" w:color="auto" w:fill="auto"/>
            <w:noWrap/>
            <w:vAlign w:val="center"/>
            <w:hideMark/>
          </w:tcPr>
          <w:p w:rsidR="004D629E" w:rsidRPr="004D629E" w:rsidRDefault="004D629E" w:rsidP="004D629E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Байрамов Руслан </w:t>
            </w:r>
            <w:proofErr w:type="spellStart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Горхмазович</w:t>
            </w:r>
            <w:proofErr w:type="spellEnd"/>
            <w:r w:rsidRPr="004D629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   </w:t>
            </w:r>
          </w:p>
        </w:tc>
      </w:tr>
    </w:tbl>
    <w:p w:rsidR="004D629E" w:rsidRDefault="004D629E" w:rsidP="004D629E">
      <w:bookmarkStart w:id="0" w:name="_GoBack"/>
      <w:bookmarkEnd w:id="0"/>
    </w:p>
    <w:sectPr w:rsidR="004D629E" w:rsidSect="004D629E">
      <w:pgSz w:w="11906" w:h="16838"/>
      <w:pgMar w:top="1021" w:right="851" w:bottom="90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6B4"/>
    <w:rsid w:val="004D629E"/>
    <w:rsid w:val="00924554"/>
    <w:rsid w:val="00F50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D629E"/>
    <w:rPr>
      <w:color w:val="0563C1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4D629E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0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k-spo.sstu.ru/AbitEdit.aspx?nom=866" TargetMode="External"/><Relationship Id="rId13" Type="http://schemas.openxmlformats.org/officeDocument/2006/relationships/hyperlink" Target="http://pk-spo.sstu.ru/AbitEdit.aspx?nom=1431" TargetMode="External"/><Relationship Id="rId18" Type="http://schemas.openxmlformats.org/officeDocument/2006/relationships/hyperlink" Target="http://pk-spo.sstu.ru/AbitEdit.aspx?nom=508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pk-spo.sstu.ru/AbitEdit.aspx?nom=645" TargetMode="External"/><Relationship Id="rId12" Type="http://schemas.openxmlformats.org/officeDocument/2006/relationships/hyperlink" Target="http://pk-spo.sstu.ru/AbitEdit.aspx?nom=649" TargetMode="External"/><Relationship Id="rId17" Type="http://schemas.openxmlformats.org/officeDocument/2006/relationships/hyperlink" Target="http://pk-spo.sstu.ru/AbitEdit.aspx?nom=733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pk-spo.sstu.ru/AbitEdit.aspx?nom=1676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pk-spo.sstu.ru/AbitEdit.aspx?nom=200" TargetMode="External"/><Relationship Id="rId11" Type="http://schemas.openxmlformats.org/officeDocument/2006/relationships/hyperlink" Target="http://pk-spo.sstu.ru/AbitEdit.aspx?nom=901" TargetMode="External"/><Relationship Id="rId5" Type="http://schemas.openxmlformats.org/officeDocument/2006/relationships/hyperlink" Target="http://pk-spo.sstu.ru/AbitEdit.aspx?nom=1896" TargetMode="External"/><Relationship Id="rId15" Type="http://schemas.openxmlformats.org/officeDocument/2006/relationships/hyperlink" Target="http://pk-spo.sstu.ru/AbitEdit.aspx?nom=1322" TargetMode="External"/><Relationship Id="rId10" Type="http://schemas.openxmlformats.org/officeDocument/2006/relationships/hyperlink" Target="http://pk-spo.sstu.ru/AbitEdit.aspx?nom=1002" TargetMode="External"/><Relationship Id="rId19" Type="http://schemas.openxmlformats.org/officeDocument/2006/relationships/hyperlink" Target="http://pk-spo.sstu.ru/AbitEdit.aspx?nom=20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k-spo.sstu.ru/AbitEdit.aspx?nom=1693" TargetMode="External"/><Relationship Id="rId14" Type="http://schemas.openxmlformats.org/officeDocument/2006/relationships/hyperlink" Target="http://pk-spo.sstu.ru/AbitEdit.aspx?nom=44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366</Words>
  <Characters>2087</Characters>
  <Application>Microsoft Office Word</Application>
  <DocSecurity>0</DocSecurity>
  <Lines>17</Lines>
  <Paragraphs>4</Paragraphs>
  <ScaleCrop>false</ScaleCrop>
  <Company/>
  <LinksUpToDate>false</LinksUpToDate>
  <CharactersWithSpaces>2449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  </dc:creator>
  <cp:keywords/>
  <dc:description/>
  <cp:lastModifiedBy>PC  </cp:lastModifiedBy>
  <cp:revision>2</cp:revision>
  <dcterms:created xsi:type="dcterms:W3CDTF">2020-08-11T15:26:00Z</dcterms:created>
  <dcterms:modified xsi:type="dcterms:W3CDTF">2020-08-11T15:29:00Z</dcterms:modified>
</cp:coreProperties>
</file>