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4E6027">
        <w:rPr>
          <w:b/>
          <w:sz w:val="26"/>
          <w:szCs w:val="26"/>
          <w:lang w:eastAsia="en-US"/>
        </w:rPr>
        <w:t>с 0</w:t>
      </w:r>
      <w:r w:rsidR="00927FF6" w:rsidRPr="00840336">
        <w:rPr>
          <w:b/>
          <w:sz w:val="26"/>
          <w:szCs w:val="26"/>
          <w:lang w:eastAsia="en-US"/>
        </w:rPr>
        <w:t>1.</w:t>
      </w:r>
      <w:r w:rsidR="00DD0155">
        <w:rPr>
          <w:b/>
          <w:sz w:val="26"/>
          <w:szCs w:val="26"/>
          <w:lang w:eastAsia="en-US"/>
        </w:rPr>
        <w:t>0</w:t>
      </w:r>
      <w:r w:rsidR="0023428A">
        <w:rPr>
          <w:b/>
          <w:sz w:val="26"/>
          <w:szCs w:val="26"/>
          <w:lang w:eastAsia="en-US"/>
        </w:rPr>
        <w:t>3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23428A">
        <w:rPr>
          <w:b/>
          <w:sz w:val="26"/>
          <w:szCs w:val="26"/>
          <w:lang w:eastAsia="en-US"/>
        </w:rPr>
        <w:t>31</w:t>
      </w:r>
      <w:r w:rsidR="0088040B">
        <w:rPr>
          <w:b/>
          <w:sz w:val="26"/>
          <w:szCs w:val="26"/>
          <w:lang w:eastAsia="en-US"/>
        </w:rPr>
        <w:t>.</w:t>
      </w:r>
      <w:r w:rsidR="00DD0155">
        <w:rPr>
          <w:b/>
          <w:sz w:val="26"/>
          <w:szCs w:val="26"/>
          <w:lang w:eastAsia="en-US"/>
        </w:rPr>
        <w:t>0</w:t>
      </w:r>
      <w:r w:rsidR="0023428A">
        <w:rPr>
          <w:b/>
          <w:sz w:val="26"/>
          <w:szCs w:val="26"/>
          <w:lang w:eastAsia="en-US"/>
        </w:rPr>
        <w:t>3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в другие образовательные организации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восстановлено</w:t>
            </w:r>
          </w:p>
        </w:tc>
        <w:tc>
          <w:tcPr>
            <w:tcW w:w="1417" w:type="dxa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5B5A0C" w:rsidRDefault="002B1E86">
            <w:r w:rsidRPr="005B5A0C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5B5A0C" w:rsidRDefault="002B1E86" w:rsidP="002B1E86">
            <w:pPr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963ED9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B1E86" w:rsidRPr="0036422F" w:rsidRDefault="00F941AE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5B5A0C" w:rsidRDefault="00773CD8" w:rsidP="00AB7648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C91157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73CD8" w:rsidRPr="00C91157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C91157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F941AE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5B5A0C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5B5A0C" w:rsidRDefault="0076143F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C91157" w:rsidRDefault="00F941A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76143F" w:rsidRPr="00C91157" w:rsidRDefault="00F941A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76143F" w:rsidRPr="00C91157" w:rsidRDefault="0076143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6143F" w:rsidRPr="00C91157" w:rsidRDefault="00F941A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5B5A0C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5B5A0C" w:rsidRDefault="002753FE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C91157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753FE" w:rsidRPr="00C91157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753FE" w:rsidRPr="00C91157" w:rsidRDefault="002753F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753FE" w:rsidRPr="00C91157" w:rsidRDefault="00F941AE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5B5A0C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5B5A0C" w:rsidRDefault="00181245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C91157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0034B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C91157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C91157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CF7A2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5B5A0C" w:rsidRDefault="0068207A" w:rsidP="00FB6360">
            <w:pPr>
              <w:tabs>
                <w:tab w:val="left" w:pos="1000"/>
              </w:tabs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Эксплуатация и обслуживание электрического и электромеханического оборудования (по отраслям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5B5A0C" w:rsidRDefault="005C0102" w:rsidP="00FB6360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5B5A0C" w:rsidRDefault="005C0102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C91157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C91157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C91157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C91157" w:rsidRDefault="00F941A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5B5A0C" w:rsidRDefault="00F15729" w:rsidP="00F15729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 xml:space="preserve">Монтаж </w:t>
            </w:r>
            <w:r w:rsidR="00567021" w:rsidRPr="005B5A0C">
              <w:rPr>
                <w:sz w:val="22"/>
                <w:szCs w:val="22"/>
              </w:rPr>
              <w:t xml:space="preserve"> техническ</w:t>
            </w:r>
            <w:r w:rsidRPr="005B5A0C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5B5A0C" w:rsidRDefault="002C4DBA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C91157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C91157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C91157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C91157" w:rsidRDefault="00F941A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EF5217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66048B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F941A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C91157" w:rsidRDefault="00F941AE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CF7A29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15.02.17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68207A" w:rsidRDefault="0068207A" w:rsidP="0068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Монтаж,  техническое обслуживание, эксплуатация и ремонт 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F941AE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5B5A0C" w:rsidRDefault="00FB6360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5B5A0C" w:rsidRDefault="00FB6360" w:rsidP="00F11FC4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C91157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B6360" w:rsidRPr="00C91157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C91157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C91157" w:rsidRDefault="00F941A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5B5A0C" w:rsidRDefault="00066F6F" w:rsidP="00066F6F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5B5A0C" w:rsidRDefault="00066F6F" w:rsidP="00066F6F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C91157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66F6F" w:rsidRPr="00C91157" w:rsidRDefault="009A0FCC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5B5A0C" w:rsidRDefault="00CF5776" w:rsidP="00FB6360">
            <w:r w:rsidRPr="005B5A0C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5B5A0C" w:rsidRDefault="00D043F4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C91157" w:rsidRDefault="00F941A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D043F4" w:rsidRPr="00C91157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C91157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C91157" w:rsidRDefault="00F941AE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567021" w:rsidP="00773CD8">
            <w:r w:rsidRPr="005B5A0C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5B5A0C">
              <w:rPr>
                <w:sz w:val="22"/>
                <w:szCs w:val="22"/>
              </w:rPr>
              <w:t>газонефтепроводов</w:t>
            </w:r>
            <w:proofErr w:type="spellEnd"/>
            <w:r w:rsidRPr="005B5A0C">
              <w:rPr>
                <w:sz w:val="22"/>
                <w:szCs w:val="22"/>
              </w:rPr>
              <w:t xml:space="preserve"> и </w:t>
            </w:r>
            <w:proofErr w:type="spellStart"/>
            <w:r w:rsidRPr="005B5A0C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F941AE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773CD8" w:rsidRPr="00C56367" w:rsidTr="0023428A">
        <w:trPr>
          <w:trHeight w:val="28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r w:rsidRPr="005B5A0C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773CD8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5B5A0C" w:rsidRDefault="001C0786" w:rsidP="001C0786">
            <w:r w:rsidRPr="005B5A0C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5B5A0C" w:rsidRDefault="00CB3E35" w:rsidP="001C0786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C91157" w:rsidRDefault="009A0FCC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1C0786" w:rsidRPr="00C91157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C91157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C91157" w:rsidRDefault="001C0786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5B5A0C" w:rsidRDefault="00CB3E35" w:rsidP="00CB3E35">
            <w:r w:rsidRPr="005B5A0C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5B5A0C" w:rsidRDefault="00CB3E35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C91157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B3E35" w:rsidRPr="00C91157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C91157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C91157" w:rsidRDefault="00F941AE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5B5A0C" w:rsidRDefault="00AE6472" w:rsidP="00CB3E35">
            <w:r w:rsidRPr="005B5A0C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5B5A0C" w:rsidRDefault="00AE6472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C91157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C91157" w:rsidRDefault="009A0FCC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5B5A0C" w:rsidRDefault="00567021" w:rsidP="00C61DAD">
            <w:r w:rsidRPr="005B5A0C">
              <w:rPr>
                <w:sz w:val="22"/>
                <w:szCs w:val="22"/>
              </w:rPr>
              <w:t>Экономика и бухгалтерский учет</w:t>
            </w:r>
            <w:r w:rsidR="00F371D2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5B5A0C" w:rsidRDefault="00BA1FDE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C91157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C91157" w:rsidRDefault="009A0FCC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5B5A0C" w:rsidRDefault="00097D49" w:rsidP="00C61DAD">
            <w:pPr>
              <w:rPr>
                <w:sz w:val="22"/>
                <w:szCs w:val="22"/>
              </w:rPr>
            </w:pPr>
            <w:r w:rsidRPr="005B5A0C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5B5A0C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C91157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C91157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C91157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C91157" w:rsidRDefault="00097D49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5B5A0C" w:rsidRDefault="005F78D1" w:rsidP="00CB3E35">
            <w:r w:rsidRPr="005B5A0C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5B5A0C" w:rsidRDefault="005F78D1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C91157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C91157" w:rsidRDefault="005F78D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5B5A0C" w:rsidRDefault="00EF5217" w:rsidP="00CB3E35">
            <w:r w:rsidRPr="005B5A0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5B5A0C" w:rsidRDefault="00EF5217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C91157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C91157" w:rsidRDefault="009A0FCC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68207A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1D52F9" w:rsidRDefault="0068207A" w:rsidP="00CB3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38.02.08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5B5A0C" w:rsidRDefault="0068207A" w:rsidP="00CB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5B5A0C" w:rsidRDefault="00EF5217" w:rsidP="00FB6360">
            <w:r w:rsidRPr="005B5A0C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5B5A0C" w:rsidRDefault="00D360FF" w:rsidP="003A15B3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C91157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C91157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C91157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C91157" w:rsidRDefault="00EA79BE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5B5A0C" w:rsidRDefault="00D751B9" w:rsidP="00FB6360">
            <w:r w:rsidRPr="005B5A0C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5B5A0C" w:rsidRDefault="00D751B9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C91157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C91157" w:rsidRDefault="00D751B9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2B1E86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CE7379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9A0FCC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985" w:type="dxa"/>
          </w:tcPr>
          <w:p w:rsidR="005E5648" w:rsidRPr="00245FBD" w:rsidRDefault="009A0FCC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5E5648" w:rsidRPr="00245FBD" w:rsidRDefault="005E5648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1422D" w:rsidRPr="00245FBD" w:rsidRDefault="009A0FCC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25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1D5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4C5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FD1"/>
    <w:rsid w:val="000B1507"/>
    <w:rsid w:val="000B173E"/>
    <w:rsid w:val="000B1B24"/>
    <w:rsid w:val="000B1CDA"/>
    <w:rsid w:val="000B1D3D"/>
    <w:rsid w:val="000B20BD"/>
    <w:rsid w:val="000B218B"/>
    <w:rsid w:val="000B2368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3F3C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84D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1AF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28A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067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27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A0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B7D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07A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9A6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760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6DFB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00F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0E0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33B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3ED9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0FCC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985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6DFF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8EC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006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1D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57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9C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2DEE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155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34B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1AE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A478B-6276-4459-858B-08D984D0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102</cp:revision>
  <cp:lastPrinted>2024-10-03T07:08:00Z</cp:lastPrinted>
  <dcterms:created xsi:type="dcterms:W3CDTF">2022-08-03T13:28:00Z</dcterms:created>
  <dcterms:modified xsi:type="dcterms:W3CDTF">2025-04-02T12:42:00Z</dcterms:modified>
</cp:coreProperties>
</file>